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90" w:rsidRPr="001C071E" w:rsidRDefault="001C071E" w:rsidP="001C0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Массасы 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>кішкентай шармен массасы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 және ішінде сфералық қуысы бар үлкен шардың</w:t>
      </w:r>
      <w:r w:rsidRPr="001C071E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 өзара тартылу күшін табыңдар.</w:t>
      </w:r>
    </w:p>
    <w:p w:rsidR="001C071E" w:rsidRPr="001C071E" w:rsidRDefault="001C071E" w:rsidP="001C07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3483" cy="914400"/>
            <wp:effectExtent l="0" t="0" r="4445" b="0"/>
            <wp:docPr id="1" name="Рисунок 1" descr="C:\Users\Zhanar.i.KAZNU\Dropbox\Мой ПК (Math111_5)\Desktop\WhatsApp Image 2021-09-11 at 10.4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ar.i.KAZNU\Dropbox\Мой ПК (Math111_5)\Desktop\WhatsApp Image 2021-09-11 at 10.48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37" cy="92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1E" w:rsidRPr="001C071E" w:rsidRDefault="001C071E" w:rsidP="001C071E">
      <w:pPr>
        <w:pStyle w:val="a3"/>
        <w:ind w:left="-142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sz w:val="28"/>
          <w:szCs w:val="28"/>
          <w:lang w:val="kk-KZ"/>
        </w:rPr>
        <w:t xml:space="preserve">Жерді біртекті шар деп санап, Жердің центріне дейін жететін радиал шахтадағы еркін түсу үдеуінің қалай өзгеретінін табыңдар. </w:t>
      </w:r>
    </w:p>
    <w:p w:rsidR="001C071E" w:rsidRPr="001C071E" w:rsidRDefault="001C071E" w:rsidP="001C07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071E" w:rsidRPr="001C071E" w:rsidRDefault="001C071E" w:rsidP="001C071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9418" cy="1521201"/>
            <wp:effectExtent l="0" t="0" r="1905" b="3175"/>
            <wp:docPr id="2" name="Рисунок 2" descr="C:\Users\Zhanar.i.KAZNU\Dropbox\Мой ПК (Math111_5)\Desktop\WhatsApp Image 2021-09-11 at 10.48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ar.i.KAZNU\Dropbox\Мой ПК (Math111_5)\Desktop\WhatsApp Image 2021-09-11 at 10.48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23" cy="154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71E" w:rsidRPr="001C071E" w:rsidSect="00DD54A5">
      <w:pgSz w:w="11905" w:h="16837" w:code="9"/>
      <w:pgMar w:top="993" w:right="566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743B7"/>
    <w:multiLevelType w:val="hybridMultilevel"/>
    <w:tmpl w:val="7792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1E"/>
    <w:rsid w:val="001C071E"/>
    <w:rsid w:val="005C3DD4"/>
    <w:rsid w:val="00777BB4"/>
    <w:rsid w:val="0087398F"/>
    <w:rsid w:val="008C0B56"/>
    <w:rsid w:val="00DD54A5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BE55-07AB-4A10-8777-A634BB2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Иманова Жанар</dc:creator>
  <cp:keywords/>
  <dc:description/>
  <cp:lastModifiedBy>Иманова Жанар</cp:lastModifiedBy>
  <cp:revision>1</cp:revision>
  <dcterms:created xsi:type="dcterms:W3CDTF">2021-09-11T04:43:00Z</dcterms:created>
  <dcterms:modified xsi:type="dcterms:W3CDTF">2021-09-11T04:58:00Z</dcterms:modified>
</cp:coreProperties>
</file>